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00F" w:rsidRDefault="0035300F" w:rsidP="0035300F">
      <w:pPr>
        <w:spacing w:after="0"/>
        <w:jc w:val="center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35300F" w:rsidRDefault="0035300F" w:rsidP="0035300F">
      <w:pPr>
        <w:spacing w:after="0"/>
        <w:jc w:val="center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35300F" w:rsidRDefault="0035300F" w:rsidP="0035300F">
      <w:pPr>
        <w:spacing w:after="0"/>
        <w:jc w:val="center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35300F" w:rsidRDefault="0035300F" w:rsidP="0035300F">
      <w:pPr>
        <w:spacing w:after="0"/>
        <w:jc w:val="center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35300F" w:rsidRDefault="0035300F" w:rsidP="0035300F">
      <w:pPr>
        <w:spacing w:after="0"/>
        <w:jc w:val="center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35300F" w:rsidRDefault="0035300F" w:rsidP="0035300F">
      <w:pPr>
        <w:spacing w:after="0"/>
        <w:jc w:val="center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35300F" w:rsidRDefault="0035300F" w:rsidP="0035300F">
      <w:pPr>
        <w:spacing w:after="0"/>
        <w:jc w:val="center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35300F" w:rsidRDefault="0035300F" w:rsidP="0035300F">
      <w:pPr>
        <w:spacing w:after="0"/>
        <w:jc w:val="center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35300F" w:rsidRPr="00DC6E28" w:rsidRDefault="007308B0" w:rsidP="007308B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  <w:r w:rsidR="0035300F" w:rsidRPr="00DC6E2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35300F" w:rsidRDefault="0035300F" w:rsidP="003530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056A" w:rsidRPr="00DC6E28" w:rsidRDefault="001E056A" w:rsidP="003530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300F" w:rsidRPr="00665D36" w:rsidRDefault="0035300F" w:rsidP="001E05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5D36">
        <w:rPr>
          <w:rFonts w:ascii="Times New Roman" w:hAnsi="Times New Roman" w:cs="Times New Roman"/>
          <w:sz w:val="28"/>
          <w:szCs w:val="28"/>
        </w:rPr>
        <w:t>«</w:t>
      </w:r>
      <w:r w:rsidR="00715B15">
        <w:rPr>
          <w:rFonts w:ascii="Times New Roman" w:hAnsi="Times New Roman" w:cs="Times New Roman"/>
          <w:sz w:val="28"/>
          <w:szCs w:val="28"/>
        </w:rPr>
        <w:t>14</w:t>
      </w:r>
      <w:r w:rsidRPr="00665D36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="00715B15">
        <w:rPr>
          <w:rFonts w:ascii="Times New Roman" w:hAnsi="Times New Roman" w:cs="Times New Roman"/>
          <w:sz w:val="28"/>
          <w:szCs w:val="28"/>
        </w:rPr>
        <w:t xml:space="preserve">июля </w:t>
      </w:r>
      <w:r w:rsidRPr="00665D36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25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5D36">
        <w:rPr>
          <w:rFonts w:ascii="Times New Roman" w:hAnsi="Times New Roman" w:cs="Times New Roman"/>
          <w:sz w:val="28"/>
          <w:szCs w:val="28"/>
        </w:rPr>
        <w:t>года</w:t>
      </w:r>
      <w:r w:rsidRPr="00665D36">
        <w:rPr>
          <w:rFonts w:ascii="Times New Roman" w:hAnsi="Times New Roman" w:cs="Times New Roman"/>
          <w:sz w:val="28"/>
          <w:szCs w:val="28"/>
        </w:rPr>
        <w:tab/>
      </w:r>
      <w:r w:rsidRPr="00665D36">
        <w:rPr>
          <w:rFonts w:ascii="Times New Roman" w:hAnsi="Times New Roman" w:cs="Times New Roman"/>
          <w:sz w:val="28"/>
          <w:szCs w:val="28"/>
        </w:rPr>
        <w:tab/>
      </w:r>
      <w:r w:rsidRPr="00665D36">
        <w:rPr>
          <w:rFonts w:ascii="Times New Roman" w:hAnsi="Times New Roman" w:cs="Times New Roman"/>
          <w:sz w:val="28"/>
          <w:szCs w:val="28"/>
        </w:rPr>
        <w:tab/>
      </w:r>
      <w:r w:rsidRPr="00665D36">
        <w:rPr>
          <w:rFonts w:ascii="Times New Roman" w:hAnsi="Times New Roman" w:cs="Times New Roman"/>
          <w:sz w:val="28"/>
          <w:szCs w:val="28"/>
        </w:rPr>
        <w:tab/>
      </w:r>
      <w:r w:rsidRPr="00665D36">
        <w:rPr>
          <w:rFonts w:ascii="Times New Roman" w:hAnsi="Times New Roman" w:cs="Times New Roman"/>
          <w:sz w:val="28"/>
          <w:szCs w:val="28"/>
        </w:rPr>
        <w:tab/>
      </w:r>
      <w:r w:rsidRPr="00665D36">
        <w:rPr>
          <w:rFonts w:ascii="Times New Roman" w:hAnsi="Times New Roman" w:cs="Times New Roman"/>
          <w:sz w:val="28"/>
          <w:szCs w:val="28"/>
        </w:rPr>
        <w:tab/>
      </w:r>
      <w:r w:rsidR="001E056A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665D36">
        <w:rPr>
          <w:rFonts w:ascii="Times New Roman" w:hAnsi="Times New Roman" w:cs="Times New Roman"/>
          <w:sz w:val="28"/>
          <w:szCs w:val="28"/>
        </w:rPr>
        <w:t xml:space="preserve">№ </w:t>
      </w:r>
      <w:r w:rsidR="00715B15">
        <w:rPr>
          <w:rFonts w:ascii="Times New Roman" w:hAnsi="Times New Roman" w:cs="Times New Roman"/>
          <w:sz w:val="28"/>
          <w:szCs w:val="28"/>
        </w:rPr>
        <w:t>616</w:t>
      </w:r>
    </w:p>
    <w:p w:rsidR="0035300F" w:rsidRPr="00665D36" w:rsidRDefault="0035300F" w:rsidP="003530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5300F" w:rsidRPr="00665D36" w:rsidRDefault="00DC2844" w:rsidP="00DC284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35300F" w:rsidRPr="00665D36">
        <w:rPr>
          <w:rFonts w:ascii="Times New Roman" w:hAnsi="Times New Roman" w:cs="Times New Roman"/>
          <w:sz w:val="28"/>
          <w:szCs w:val="28"/>
        </w:rPr>
        <w:t>г. Тверь</w:t>
      </w:r>
    </w:p>
    <w:p w:rsidR="00C17138" w:rsidRPr="000D3DA2" w:rsidRDefault="00C17138" w:rsidP="007308B0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0D3DA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br/>
      </w:r>
      <w:bookmarkStart w:id="0" w:name="_GoBack"/>
      <w:r w:rsidR="008F2D33" w:rsidRPr="008F2D3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О внесении изменения в постановление </w:t>
      </w:r>
      <w:r w:rsidR="00A71E8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Администрации</w:t>
      </w:r>
      <w:r w:rsidR="008F2D33" w:rsidRPr="008F2D3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города </w:t>
      </w:r>
      <w:proofErr w:type="gramStart"/>
      <w:r w:rsidR="008F2D33" w:rsidRPr="008F2D3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Твери </w:t>
      </w:r>
      <w:r w:rsidR="00A71E8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8F2D33" w:rsidRPr="008F2D3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от</w:t>
      </w:r>
      <w:proofErr w:type="gramEnd"/>
      <w:r w:rsidR="008F2D33" w:rsidRPr="008F2D3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A71E8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17.06.2025</w:t>
      </w:r>
      <w:r w:rsidR="008F2D33" w:rsidRPr="008F2D3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№ </w:t>
      </w:r>
      <w:r w:rsidR="00A71E8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534</w:t>
      </w:r>
      <w:r w:rsidR="008F2D33" w:rsidRPr="008F2D3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«Об утверждении состава </w:t>
      </w:r>
      <w:r w:rsidR="00A71E8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комиссии по вопросам трудовой адаптации участников специальной военной операции</w:t>
      </w:r>
      <w:r w:rsidR="008F2D33" w:rsidRPr="008F2D3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»</w:t>
      </w:r>
    </w:p>
    <w:bookmarkEnd w:id="0"/>
    <w:p w:rsidR="00C17138" w:rsidRPr="000D3DA2" w:rsidRDefault="00C17138" w:rsidP="007308B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70383" w:rsidRDefault="00C17138" w:rsidP="007308B0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3D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Руководствуясь </w:t>
      </w:r>
      <w:hyperlink r:id="rId4" w:anchor="64U0IK" w:history="1">
        <w:r w:rsidRPr="000D3DA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Уставом города Твери</w:t>
        </w:r>
      </w:hyperlink>
      <w:r w:rsidR="007B23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0D3D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370383" w:rsidRDefault="00370383" w:rsidP="00370383">
      <w:pPr>
        <w:shd w:val="clear" w:color="auto" w:fill="FFFFFF"/>
        <w:spacing w:after="0" w:line="240" w:lineRule="auto"/>
        <w:ind w:firstLine="480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5300F" w:rsidRDefault="00370383" w:rsidP="00370383">
      <w:pPr>
        <w:shd w:val="clear" w:color="auto" w:fill="FFFFFF"/>
        <w:spacing w:after="0" w:line="240" w:lineRule="auto"/>
        <w:ind w:firstLine="480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0D16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0D16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="000D16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="000D16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0D16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="000D16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0D16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0D16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</w:t>
      </w:r>
      <w:r w:rsidR="000D16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="000D16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</w:t>
      </w:r>
      <w:r w:rsidR="00C17138" w:rsidRPr="000D3D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35300F" w:rsidRDefault="0035300F" w:rsidP="007308B0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5300F" w:rsidRDefault="0035300F" w:rsidP="007308B0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30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</w:t>
      </w:r>
      <w:r w:rsidRPr="000D3D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Внести </w:t>
      </w:r>
      <w:r w:rsidR="00F415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r w:rsidR="00F41518" w:rsidRPr="00F415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постановление </w:t>
      </w:r>
      <w:r w:rsidR="00E06A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Администрации</w:t>
      </w:r>
      <w:r w:rsidR="00F41518" w:rsidRPr="00F415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города Твери от </w:t>
      </w:r>
      <w:r w:rsidR="00A71E8B" w:rsidRPr="00A71E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17.06.2025 </w:t>
      </w:r>
      <w:r w:rsidR="006553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</w:t>
      </w:r>
      <w:r w:rsidR="00A71E8B" w:rsidRPr="00A71E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 534 «Об утверждении состава комиссии по вопросам трудовой адаптации участников специальной военной операции»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(далее – </w:t>
      </w:r>
      <w:r w:rsidRPr="000D3D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Постановление) изменение, изложив приложение к Постановлению в новой редакции (прилагается).</w:t>
      </w:r>
    </w:p>
    <w:p w:rsidR="0035300F" w:rsidRPr="0035300F" w:rsidRDefault="0035300F" w:rsidP="007308B0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3530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8B01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D3D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Настоящее </w:t>
      </w:r>
      <w:r w:rsidR="004051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Pr="000D3D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остановление вступает в силу со дня издания</w:t>
      </w:r>
      <w:r w:rsidRPr="003530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35300F" w:rsidRDefault="0035300F" w:rsidP="007308B0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3530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8B01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D3D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Настоящее </w:t>
      </w:r>
      <w:r w:rsidR="004051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Pr="000D3D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остановление подлежит опубликованию и размещению на официальном сайте Администрации города Твери в информационно-телекоммуникационной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D3D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сети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D3D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Интернет</w:t>
      </w:r>
      <w:r w:rsidRPr="003530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35300F" w:rsidRDefault="0035300F" w:rsidP="0035300F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5300F" w:rsidRDefault="0035300F" w:rsidP="0035300F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5300F" w:rsidRPr="00114293" w:rsidRDefault="0035300F" w:rsidP="0035300F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14293">
        <w:rPr>
          <w:rFonts w:ascii="Times New Roman" w:hAnsi="Times New Roman" w:cs="Times New Roman"/>
          <w:sz w:val="28"/>
          <w:szCs w:val="28"/>
        </w:rPr>
        <w:t>Глав</w:t>
      </w:r>
      <w:r w:rsidR="00F345FD">
        <w:rPr>
          <w:rFonts w:ascii="Times New Roman" w:hAnsi="Times New Roman" w:cs="Times New Roman"/>
          <w:sz w:val="28"/>
          <w:szCs w:val="28"/>
        </w:rPr>
        <w:t>а</w:t>
      </w:r>
      <w:r w:rsidRPr="00114293"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 w:rsidRPr="00114293">
        <w:rPr>
          <w:rFonts w:ascii="Times New Roman" w:hAnsi="Times New Roman" w:cs="Times New Roman"/>
          <w:sz w:val="28"/>
          <w:szCs w:val="28"/>
        </w:rPr>
        <w:tab/>
      </w:r>
      <w:r w:rsidRPr="00114293">
        <w:rPr>
          <w:rFonts w:ascii="Times New Roman" w:hAnsi="Times New Roman" w:cs="Times New Roman"/>
          <w:sz w:val="28"/>
          <w:szCs w:val="28"/>
        </w:rPr>
        <w:tab/>
      </w:r>
      <w:r w:rsidRPr="00114293">
        <w:rPr>
          <w:rFonts w:ascii="Times New Roman" w:hAnsi="Times New Roman" w:cs="Times New Roman"/>
          <w:sz w:val="28"/>
          <w:szCs w:val="28"/>
        </w:rPr>
        <w:tab/>
      </w:r>
      <w:r w:rsidRPr="00114293">
        <w:rPr>
          <w:rFonts w:ascii="Times New Roman" w:hAnsi="Times New Roman" w:cs="Times New Roman"/>
          <w:sz w:val="28"/>
          <w:szCs w:val="28"/>
        </w:rPr>
        <w:tab/>
      </w:r>
      <w:r w:rsidRPr="00114293">
        <w:rPr>
          <w:rFonts w:ascii="Times New Roman" w:hAnsi="Times New Roman" w:cs="Times New Roman"/>
          <w:sz w:val="28"/>
          <w:szCs w:val="28"/>
        </w:rPr>
        <w:tab/>
      </w:r>
      <w:r w:rsidRPr="0011429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11B79">
        <w:rPr>
          <w:rFonts w:ascii="Times New Roman" w:hAnsi="Times New Roman" w:cs="Times New Roman"/>
          <w:sz w:val="28"/>
          <w:szCs w:val="28"/>
        </w:rPr>
        <w:t xml:space="preserve">  </w:t>
      </w:r>
      <w:r w:rsidR="00F345FD">
        <w:rPr>
          <w:rFonts w:ascii="Times New Roman" w:hAnsi="Times New Roman" w:cs="Times New Roman"/>
          <w:sz w:val="28"/>
          <w:szCs w:val="28"/>
        </w:rPr>
        <w:t xml:space="preserve">        А.В. Огоньков</w:t>
      </w:r>
    </w:p>
    <w:p w:rsidR="002978A3" w:rsidRPr="000D3DA2" w:rsidRDefault="00C17138" w:rsidP="0035300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0D3DA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br/>
      </w:r>
    </w:p>
    <w:p w:rsidR="002978A3" w:rsidRPr="000D3DA2" w:rsidRDefault="002978A3" w:rsidP="00C17138">
      <w:pPr>
        <w:shd w:val="clear" w:color="auto" w:fill="FFFFFF"/>
        <w:spacing w:after="24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2978A3" w:rsidRPr="000D3DA2" w:rsidRDefault="002978A3" w:rsidP="00C17138">
      <w:pPr>
        <w:shd w:val="clear" w:color="auto" w:fill="FFFFFF"/>
        <w:spacing w:after="24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2978A3" w:rsidRDefault="002978A3" w:rsidP="00C17138">
      <w:pPr>
        <w:shd w:val="clear" w:color="auto" w:fill="FFFFFF"/>
        <w:spacing w:after="24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65533B" w:rsidRDefault="0065533B" w:rsidP="00BB4A46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65533B" w:rsidRDefault="0065533B" w:rsidP="00BB4A46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BB4A46" w:rsidRDefault="00C17138" w:rsidP="00BB4A46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35300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>Приложение</w:t>
      </w:r>
      <w:r w:rsidR="00BB4A4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C17138" w:rsidRPr="0035300F" w:rsidRDefault="00C17138" w:rsidP="00BB4A46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35300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 </w:t>
      </w:r>
      <w:r w:rsidR="0035300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</w:t>
      </w:r>
      <w:r w:rsidRPr="0035300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остановлению </w:t>
      </w:r>
      <w:r w:rsidR="00274C8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Администрации</w:t>
      </w:r>
      <w:r w:rsidR="00BB4A4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35300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города Твери</w:t>
      </w:r>
      <w:r w:rsidRPr="0035300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  <w:t xml:space="preserve">от </w:t>
      </w:r>
      <w:r w:rsidR="0035300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«</w:t>
      </w:r>
      <w:r w:rsidR="00715B1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14</w:t>
      </w:r>
      <w:r w:rsidR="0035300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» </w:t>
      </w:r>
      <w:proofErr w:type="gramStart"/>
      <w:r w:rsidR="00715B1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июля </w:t>
      </w:r>
      <w:r w:rsidR="0035300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35300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202</w:t>
      </w:r>
      <w:r w:rsidR="0035300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5</w:t>
      </w:r>
      <w:proofErr w:type="gramEnd"/>
      <w:r w:rsidRPr="0035300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F13F70" w:rsidRPr="0035300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№</w:t>
      </w:r>
      <w:r w:rsidRPr="0035300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715B1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616</w:t>
      </w:r>
    </w:p>
    <w:p w:rsidR="00BB4A46" w:rsidRDefault="00BB4A46" w:rsidP="007308B0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E0B4B" w:rsidRDefault="00F13F70" w:rsidP="007308B0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3779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Приложение</w:t>
      </w:r>
    </w:p>
    <w:p w:rsidR="003779D4" w:rsidRPr="003779D4" w:rsidRDefault="003779D4" w:rsidP="003779D4">
      <w:pPr>
        <w:pStyle w:val="ConsPlusTitle"/>
        <w:jc w:val="right"/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pPr>
      <w:r w:rsidRPr="003779D4"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>УТВЕРЖДЕН</w:t>
      </w:r>
    </w:p>
    <w:p w:rsidR="003779D4" w:rsidRPr="003779D4" w:rsidRDefault="003779D4" w:rsidP="003779D4">
      <w:pPr>
        <w:pStyle w:val="ConsPlusTitle"/>
        <w:jc w:val="right"/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pPr>
      <w:r w:rsidRPr="003779D4"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 xml:space="preserve"> постановлением </w:t>
      </w:r>
    </w:p>
    <w:p w:rsidR="003779D4" w:rsidRPr="003779D4" w:rsidRDefault="003779D4" w:rsidP="003779D4">
      <w:pPr>
        <w:pStyle w:val="ConsPlusTitle"/>
        <w:jc w:val="right"/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pPr>
      <w:r w:rsidRPr="003779D4"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>Администрации города Твери</w:t>
      </w:r>
    </w:p>
    <w:p w:rsidR="003779D4" w:rsidRDefault="003779D4" w:rsidP="003779D4">
      <w:pPr>
        <w:pStyle w:val="ConsPlusTitle"/>
        <w:jc w:val="right"/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pPr>
      <w:r w:rsidRPr="003779D4"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>от 17.06.2025 № 534</w:t>
      </w:r>
      <w:r w:rsidR="00C17138" w:rsidRPr="000D3DA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</w:r>
      <w:r w:rsidR="00C17138" w:rsidRPr="000D3DA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</w:r>
    </w:p>
    <w:p w:rsidR="00A71E8B" w:rsidRPr="00A71E8B" w:rsidRDefault="00C17138" w:rsidP="003779D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71E8B"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>СОСТАВ</w:t>
      </w:r>
      <w:r w:rsidRPr="00A71E8B"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br/>
      </w:r>
      <w:r w:rsidR="00A71E8B" w:rsidRPr="00A71E8B">
        <w:rPr>
          <w:rFonts w:ascii="Times New Roman" w:hAnsi="Times New Roman" w:cs="Times New Roman"/>
          <w:b w:val="0"/>
          <w:sz w:val="28"/>
          <w:szCs w:val="28"/>
        </w:rPr>
        <w:t>комиссии по вопросам трудовой адаптации участников специальной военной операции</w:t>
      </w:r>
    </w:p>
    <w:p w:rsidR="00A71E8B" w:rsidRDefault="00A71E8B" w:rsidP="003779D4">
      <w:pPr>
        <w:tabs>
          <w:tab w:val="right" w:pos="9354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71E8B" w:rsidRPr="00A71E8B" w:rsidRDefault="00F472EB" w:rsidP="00274C8C">
      <w:pPr>
        <w:tabs>
          <w:tab w:val="right" w:pos="9354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71E8B" w:rsidRPr="00A71E8B">
        <w:rPr>
          <w:rFonts w:ascii="Times New Roman" w:hAnsi="Times New Roman" w:cs="Times New Roman"/>
          <w:sz w:val="28"/>
          <w:szCs w:val="28"/>
        </w:rPr>
        <w:t>Председатель комиссии:</w:t>
      </w:r>
    </w:p>
    <w:p w:rsidR="00A71E8B" w:rsidRDefault="00F472EB" w:rsidP="00274C8C">
      <w:pPr>
        <w:tabs>
          <w:tab w:val="right" w:pos="9354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71E8B">
        <w:rPr>
          <w:rFonts w:ascii="Times New Roman" w:hAnsi="Times New Roman" w:cs="Times New Roman"/>
          <w:sz w:val="28"/>
          <w:szCs w:val="28"/>
        </w:rPr>
        <w:t xml:space="preserve">Огоньков Алексей Валентинович – </w:t>
      </w:r>
      <w:r w:rsidR="00A71E8B" w:rsidRPr="00A71E8B">
        <w:rPr>
          <w:rFonts w:ascii="Times New Roman" w:hAnsi="Times New Roman" w:cs="Times New Roman"/>
          <w:sz w:val="28"/>
          <w:szCs w:val="28"/>
        </w:rPr>
        <w:t>Глава города Твери.</w:t>
      </w:r>
    </w:p>
    <w:p w:rsidR="00A71E8B" w:rsidRDefault="00A71E8B" w:rsidP="00274C8C">
      <w:pPr>
        <w:tabs>
          <w:tab w:val="right" w:pos="9354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1E8B" w:rsidRPr="00A71E8B" w:rsidRDefault="00F472EB" w:rsidP="00274C8C">
      <w:pPr>
        <w:tabs>
          <w:tab w:val="right" w:pos="9354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71E8B" w:rsidRPr="00A71E8B">
        <w:rPr>
          <w:rFonts w:ascii="Times New Roman" w:hAnsi="Times New Roman" w:cs="Times New Roman"/>
          <w:sz w:val="28"/>
          <w:szCs w:val="28"/>
        </w:rPr>
        <w:t>Заместитель председателя комиссии:</w:t>
      </w:r>
    </w:p>
    <w:p w:rsidR="00A71E8B" w:rsidRPr="00A71E8B" w:rsidRDefault="00A71E8B" w:rsidP="00274C8C">
      <w:pPr>
        <w:tabs>
          <w:tab w:val="right" w:pos="9354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472EB">
        <w:rPr>
          <w:rFonts w:ascii="Times New Roman" w:hAnsi="Times New Roman" w:cs="Times New Roman"/>
          <w:sz w:val="28"/>
          <w:szCs w:val="28"/>
        </w:rPr>
        <w:t xml:space="preserve">        </w:t>
      </w:r>
      <w:r w:rsidRPr="00A71E8B">
        <w:rPr>
          <w:rFonts w:ascii="Times New Roman" w:hAnsi="Times New Roman" w:cs="Times New Roman"/>
          <w:sz w:val="28"/>
          <w:szCs w:val="28"/>
        </w:rPr>
        <w:t xml:space="preserve">Чубуков Максим Владимирович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71E8B">
        <w:rPr>
          <w:rFonts w:ascii="Times New Roman" w:hAnsi="Times New Roman" w:cs="Times New Roman"/>
          <w:sz w:val="28"/>
          <w:szCs w:val="28"/>
        </w:rPr>
        <w:t xml:space="preserve"> заместитель Главы Администрации города Твери.</w:t>
      </w:r>
    </w:p>
    <w:p w:rsidR="00A71E8B" w:rsidRDefault="00A71E8B" w:rsidP="00274C8C">
      <w:pPr>
        <w:tabs>
          <w:tab w:val="right" w:pos="9354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1E8B">
        <w:rPr>
          <w:rFonts w:ascii="Times New Roman" w:hAnsi="Times New Roman" w:cs="Times New Roman"/>
          <w:sz w:val="28"/>
          <w:szCs w:val="28"/>
        </w:rPr>
        <w:tab/>
      </w:r>
    </w:p>
    <w:p w:rsidR="00A71E8B" w:rsidRPr="00A71E8B" w:rsidRDefault="00F472EB" w:rsidP="00274C8C">
      <w:pPr>
        <w:tabs>
          <w:tab w:val="right" w:pos="9354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71E8B" w:rsidRPr="00A71E8B">
        <w:rPr>
          <w:rFonts w:ascii="Times New Roman" w:hAnsi="Times New Roman" w:cs="Times New Roman"/>
          <w:sz w:val="28"/>
          <w:szCs w:val="28"/>
        </w:rPr>
        <w:t>Секретарь комиссии:</w:t>
      </w:r>
    </w:p>
    <w:p w:rsidR="00A71E8B" w:rsidRPr="00A71E8B" w:rsidRDefault="00A71E8B" w:rsidP="00274C8C">
      <w:pPr>
        <w:tabs>
          <w:tab w:val="right" w:pos="9354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1E8B">
        <w:rPr>
          <w:rFonts w:ascii="Times New Roman" w:hAnsi="Times New Roman" w:cs="Times New Roman"/>
          <w:sz w:val="28"/>
          <w:szCs w:val="28"/>
        </w:rPr>
        <w:tab/>
      </w:r>
      <w:r w:rsidR="00F472EB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Pr="00A71E8B">
        <w:rPr>
          <w:rFonts w:ascii="Times New Roman" w:hAnsi="Times New Roman" w:cs="Times New Roman"/>
          <w:sz w:val="28"/>
          <w:szCs w:val="28"/>
        </w:rPr>
        <w:t>Шабатура</w:t>
      </w:r>
      <w:proofErr w:type="spellEnd"/>
      <w:r w:rsidRPr="00A71E8B">
        <w:rPr>
          <w:rFonts w:ascii="Times New Roman" w:hAnsi="Times New Roman" w:cs="Times New Roman"/>
          <w:sz w:val="28"/>
          <w:szCs w:val="28"/>
        </w:rPr>
        <w:t xml:space="preserve"> Ольга Евгеньевна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71E8B">
        <w:rPr>
          <w:rFonts w:ascii="Times New Roman" w:hAnsi="Times New Roman" w:cs="Times New Roman"/>
          <w:sz w:val="28"/>
          <w:szCs w:val="28"/>
        </w:rPr>
        <w:t xml:space="preserve"> заместитель начальника отдела информации и аналитики Администрации города Твери.</w:t>
      </w:r>
    </w:p>
    <w:p w:rsidR="00A71E8B" w:rsidRPr="00A71E8B" w:rsidRDefault="00A71E8B" w:rsidP="00274C8C">
      <w:pPr>
        <w:tabs>
          <w:tab w:val="right" w:pos="9354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1E8B" w:rsidRDefault="00F472EB" w:rsidP="00274C8C">
      <w:pPr>
        <w:tabs>
          <w:tab w:val="right" w:pos="9354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71E8B" w:rsidRPr="00A71E8B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A71E8B" w:rsidRPr="00A71E8B" w:rsidRDefault="00F472EB" w:rsidP="00274C8C">
      <w:pPr>
        <w:tabs>
          <w:tab w:val="right" w:pos="9354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Антонов Андрей Олегович –</w:t>
      </w:r>
      <w:r w:rsidR="00A71E8B" w:rsidRPr="00A71E8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1E8B" w:rsidRPr="00A71E8B">
        <w:rPr>
          <w:rFonts w:ascii="Times New Roman" w:hAnsi="Times New Roman" w:cs="Times New Roman"/>
          <w:sz w:val="28"/>
          <w:szCs w:val="28"/>
        </w:rPr>
        <w:t>заместитель Главы 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71E8B" w:rsidRPr="00A71E8B" w:rsidRDefault="00A71E8B" w:rsidP="00274C8C">
      <w:pPr>
        <w:tabs>
          <w:tab w:val="right" w:pos="9354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1E8B">
        <w:rPr>
          <w:rFonts w:ascii="Times New Roman" w:hAnsi="Times New Roman" w:cs="Times New Roman"/>
          <w:sz w:val="28"/>
          <w:szCs w:val="28"/>
        </w:rPr>
        <w:tab/>
      </w:r>
      <w:r w:rsidR="00F472EB">
        <w:rPr>
          <w:rFonts w:ascii="Times New Roman" w:hAnsi="Times New Roman" w:cs="Times New Roman"/>
          <w:sz w:val="28"/>
          <w:szCs w:val="28"/>
        </w:rPr>
        <w:t xml:space="preserve">        </w:t>
      </w:r>
      <w:r w:rsidRPr="00A71E8B">
        <w:rPr>
          <w:rFonts w:ascii="Times New Roman" w:hAnsi="Times New Roman" w:cs="Times New Roman"/>
          <w:sz w:val="28"/>
          <w:szCs w:val="28"/>
        </w:rPr>
        <w:t xml:space="preserve">Арестов Дмитрий Николаевич </w:t>
      </w:r>
      <w:r w:rsidR="00F472EB">
        <w:rPr>
          <w:rFonts w:ascii="Times New Roman" w:hAnsi="Times New Roman" w:cs="Times New Roman"/>
          <w:sz w:val="28"/>
          <w:szCs w:val="28"/>
        </w:rPr>
        <w:t>–</w:t>
      </w:r>
      <w:r w:rsidRPr="00A71E8B">
        <w:rPr>
          <w:rFonts w:ascii="Times New Roman" w:hAnsi="Times New Roman" w:cs="Times New Roman"/>
          <w:sz w:val="28"/>
          <w:szCs w:val="28"/>
        </w:rPr>
        <w:t xml:space="preserve"> исполняющий обязанности первого заместителя Главы Администрации города Твери, начальник департамента жилищно-коммунального хозяйства, жилищной политики и строительства администрации города Твери;</w:t>
      </w:r>
    </w:p>
    <w:p w:rsidR="00A71E8B" w:rsidRPr="00A71E8B" w:rsidRDefault="00A71E8B" w:rsidP="00274C8C">
      <w:pPr>
        <w:tabs>
          <w:tab w:val="right" w:pos="9354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1E8B">
        <w:rPr>
          <w:rFonts w:ascii="Times New Roman" w:hAnsi="Times New Roman" w:cs="Times New Roman"/>
          <w:sz w:val="28"/>
          <w:szCs w:val="28"/>
        </w:rPr>
        <w:tab/>
      </w:r>
      <w:r w:rsidR="00F472EB">
        <w:rPr>
          <w:rFonts w:ascii="Times New Roman" w:hAnsi="Times New Roman" w:cs="Times New Roman"/>
          <w:sz w:val="28"/>
          <w:szCs w:val="28"/>
        </w:rPr>
        <w:t xml:space="preserve">        Воронцова Анна Алексеевна – </w:t>
      </w:r>
      <w:r w:rsidRPr="00A71E8B">
        <w:rPr>
          <w:rFonts w:ascii="Times New Roman" w:hAnsi="Times New Roman" w:cs="Times New Roman"/>
          <w:sz w:val="28"/>
          <w:szCs w:val="28"/>
        </w:rPr>
        <w:t>начальник правового управления Администрации города Твери;</w:t>
      </w:r>
    </w:p>
    <w:p w:rsidR="00A71E8B" w:rsidRPr="00A71E8B" w:rsidRDefault="00A71E8B" w:rsidP="00274C8C">
      <w:pPr>
        <w:tabs>
          <w:tab w:val="right" w:pos="9354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1E8B">
        <w:rPr>
          <w:rFonts w:ascii="Times New Roman" w:hAnsi="Times New Roman" w:cs="Times New Roman"/>
          <w:sz w:val="28"/>
          <w:szCs w:val="28"/>
        </w:rPr>
        <w:tab/>
      </w:r>
      <w:r w:rsidR="00F472EB">
        <w:rPr>
          <w:rFonts w:ascii="Times New Roman" w:hAnsi="Times New Roman" w:cs="Times New Roman"/>
          <w:sz w:val="28"/>
          <w:szCs w:val="28"/>
        </w:rPr>
        <w:t xml:space="preserve">        </w:t>
      </w:r>
      <w:r w:rsidRPr="00A71E8B">
        <w:rPr>
          <w:rFonts w:ascii="Times New Roman" w:hAnsi="Times New Roman" w:cs="Times New Roman"/>
          <w:sz w:val="28"/>
          <w:szCs w:val="28"/>
        </w:rPr>
        <w:t xml:space="preserve">Гаврилин Андрей Викторович </w:t>
      </w:r>
      <w:r w:rsidR="00F472EB">
        <w:rPr>
          <w:rFonts w:ascii="Times New Roman" w:hAnsi="Times New Roman" w:cs="Times New Roman"/>
          <w:sz w:val="28"/>
          <w:szCs w:val="28"/>
        </w:rPr>
        <w:t>–</w:t>
      </w:r>
      <w:r w:rsidRPr="00A71E8B">
        <w:rPr>
          <w:rFonts w:ascii="Times New Roman" w:hAnsi="Times New Roman" w:cs="Times New Roman"/>
          <w:sz w:val="28"/>
          <w:szCs w:val="28"/>
        </w:rPr>
        <w:t xml:space="preserve"> заместитель Главы Администрации города Твери;</w:t>
      </w:r>
    </w:p>
    <w:p w:rsidR="00A71E8B" w:rsidRPr="00A71E8B" w:rsidRDefault="00A71E8B" w:rsidP="00274C8C">
      <w:pPr>
        <w:tabs>
          <w:tab w:val="right" w:pos="9354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1E8B">
        <w:rPr>
          <w:rFonts w:ascii="Times New Roman" w:hAnsi="Times New Roman" w:cs="Times New Roman"/>
          <w:sz w:val="28"/>
          <w:szCs w:val="28"/>
        </w:rPr>
        <w:tab/>
      </w:r>
      <w:r w:rsidR="00F472EB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Pr="00A71E8B">
        <w:rPr>
          <w:rFonts w:ascii="Times New Roman" w:hAnsi="Times New Roman" w:cs="Times New Roman"/>
          <w:sz w:val="28"/>
          <w:szCs w:val="28"/>
        </w:rPr>
        <w:t>Гаручава</w:t>
      </w:r>
      <w:proofErr w:type="spellEnd"/>
      <w:r w:rsidRPr="00A71E8B">
        <w:rPr>
          <w:rFonts w:ascii="Times New Roman" w:hAnsi="Times New Roman" w:cs="Times New Roman"/>
          <w:sz w:val="28"/>
          <w:szCs w:val="28"/>
        </w:rPr>
        <w:t xml:space="preserve"> Юрий Павлович </w:t>
      </w:r>
      <w:r w:rsidR="00F472EB">
        <w:rPr>
          <w:rFonts w:ascii="Times New Roman" w:hAnsi="Times New Roman" w:cs="Times New Roman"/>
          <w:sz w:val="28"/>
          <w:szCs w:val="28"/>
        </w:rPr>
        <w:t>–</w:t>
      </w:r>
      <w:r w:rsidRPr="00A71E8B">
        <w:rPr>
          <w:rFonts w:ascii="Times New Roman" w:hAnsi="Times New Roman" w:cs="Times New Roman"/>
          <w:sz w:val="28"/>
          <w:szCs w:val="28"/>
        </w:rPr>
        <w:t xml:space="preserve"> глава администрации Пролетарского района в городе Твери;</w:t>
      </w:r>
    </w:p>
    <w:p w:rsidR="00A71E8B" w:rsidRPr="00A71E8B" w:rsidRDefault="00A71E8B" w:rsidP="00274C8C">
      <w:pPr>
        <w:tabs>
          <w:tab w:val="right" w:pos="9354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1E8B">
        <w:rPr>
          <w:rFonts w:ascii="Times New Roman" w:hAnsi="Times New Roman" w:cs="Times New Roman"/>
          <w:sz w:val="28"/>
          <w:szCs w:val="28"/>
        </w:rPr>
        <w:tab/>
      </w:r>
      <w:r w:rsidR="00F472EB">
        <w:rPr>
          <w:rFonts w:ascii="Times New Roman" w:hAnsi="Times New Roman" w:cs="Times New Roman"/>
          <w:sz w:val="28"/>
          <w:szCs w:val="28"/>
        </w:rPr>
        <w:t xml:space="preserve">        Дроздов Михаил Владимирович – </w:t>
      </w:r>
      <w:r w:rsidRPr="00A71E8B">
        <w:rPr>
          <w:rFonts w:ascii="Times New Roman" w:hAnsi="Times New Roman" w:cs="Times New Roman"/>
          <w:sz w:val="28"/>
          <w:szCs w:val="28"/>
        </w:rPr>
        <w:t>глава администрации Московского района в городе Твери;</w:t>
      </w:r>
    </w:p>
    <w:p w:rsidR="00A71E8B" w:rsidRDefault="00A71E8B" w:rsidP="00274C8C">
      <w:pPr>
        <w:tabs>
          <w:tab w:val="right" w:pos="9354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1E8B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F472EB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A71E8B">
        <w:rPr>
          <w:rFonts w:ascii="Times New Roman" w:hAnsi="Times New Roman" w:cs="Times New Roman"/>
          <w:sz w:val="28"/>
          <w:szCs w:val="28"/>
        </w:rPr>
        <w:t xml:space="preserve">Жуков Данил Сергеевич </w:t>
      </w:r>
      <w:r w:rsidR="00F472EB">
        <w:rPr>
          <w:rFonts w:ascii="Times New Roman" w:hAnsi="Times New Roman" w:cs="Times New Roman"/>
          <w:sz w:val="28"/>
          <w:szCs w:val="28"/>
        </w:rPr>
        <w:t>–</w:t>
      </w:r>
      <w:r w:rsidRPr="00A71E8B">
        <w:rPr>
          <w:rFonts w:ascii="Times New Roman" w:hAnsi="Times New Roman" w:cs="Times New Roman"/>
          <w:sz w:val="28"/>
          <w:szCs w:val="28"/>
        </w:rPr>
        <w:t xml:space="preserve"> глава администрации Центрального района в городе Твери;</w:t>
      </w:r>
    </w:p>
    <w:p w:rsidR="00F472EB" w:rsidRPr="00A71E8B" w:rsidRDefault="00F472EB" w:rsidP="00274C8C">
      <w:pPr>
        <w:tabs>
          <w:tab w:val="right" w:pos="9354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Кузнецова Лариса Викторовна –</w:t>
      </w:r>
      <w:r w:rsidRPr="00A71E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исполняющий обязанности директора </w:t>
      </w:r>
      <w:r w:rsidR="0080545C">
        <w:rPr>
          <w:rFonts w:ascii="Times New Roman" w:hAnsi="Times New Roman" w:cs="Times New Roman"/>
          <w:sz w:val="28"/>
          <w:szCs w:val="28"/>
        </w:rPr>
        <w:t>муниципального казенного учреждения</w:t>
      </w:r>
      <w:r w:rsidRPr="00F472EB">
        <w:rPr>
          <w:rFonts w:ascii="Times New Roman" w:hAnsi="Times New Roman" w:cs="Times New Roman"/>
          <w:sz w:val="28"/>
          <w:szCs w:val="28"/>
        </w:rPr>
        <w:t xml:space="preserve"> «Управление социальной политики»</w:t>
      </w:r>
      <w:r w:rsidR="0080545C">
        <w:rPr>
          <w:rFonts w:ascii="Times New Roman" w:hAnsi="Times New Roman" w:cs="Times New Roman"/>
          <w:sz w:val="28"/>
          <w:szCs w:val="28"/>
        </w:rPr>
        <w:t>, заместитель директора муниципального казенного учреждения</w:t>
      </w:r>
      <w:r w:rsidR="0080545C" w:rsidRPr="00F472EB">
        <w:rPr>
          <w:rFonts w:ascii="Times New Roman" w:hAnsi="Times New Roman" w:cs="Times New Roman"/>
          <w:sz w:val="28"/>
          <w:szCs w:val="28"/>
        </w:rPr>
        <w:t xml:space="preserve"> «Управление социальной политики»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71E8B" w:rsidRDefault="00A71E8B" w:rsidP="00274C8C">
      <w:pPr>
        <w:tabs>
          <w:tab w:val="right" w:pos="9354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1E8B">
        <w:rPr>
          <w:rFonts w:ascii="Times New Roman" w:hAnsi="Times New Roman" w:cs="Times New Roman"/>
          <w:sz w:val="28"/>
          <w:szCs w:val="28"/>
        </w:rPr>
        <w:tab/>
      </w:r>
      <w:r w:rsidR="00F472EB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="00F472EB">
        <w:rPr>
          <w:rFonts w:ascii="Times New Roman" w:hAnsi="Times New Roman" w:cs="Times New Roman"/>
          <w:sz w:val="28"/>
          <w:szCs w:val="28"/>
        </w:rPr>
        <w:t>Лецин</w:t>
      </w:r>
      <w:proofErr w:type="spellEnd"/>
      <w:r w:rsidR="00F472EB">
        <w:rPr>
          <w:rFonts w:ascii="Times New Roman" w:hAnsi="Times New Roman" w:cs="Times New Roman"/>
          <w:sz w:val="28"/>
          <w:szCs w:val="28"/>
        </w:rPr>
        <w:t xml:space="preserve"> Богдан Михайлович – </w:t>
      </w:r>
      <w:r w:rsidRPr="00A71E8B">
        <w:rPr>
          <w:rFonts w:ascii="Times New Roman" w:hAnsi="Times New Roman" w:cs="Times New Roman"/>
          <w:sz w:val="28"/>
          <w:szCs w:val="28"/>
        </w:rPr>
        <w:t>глава администрации Заволжского района в городе Твери;</w:t>
      </w:r>
    </w:p>
    <w:p w:rsidR="00F472EB" w:rsidRDefault="00F472EB" w:rsidP="00274C8C">
      <w:pPr>
        <w:tabs>
          <w:tab w:val="right" w:pos="9354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Микляева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Аркадьевна – советник Г</w:t>
      </w:r>
      <w:r w:rsidRPr="00A71E8B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 города</w:t>
      </w:r>
      <w:r w:rsidRPr="00A71E8B">
        <w:rPr>
          <w:rFonts w:ascii="Times New Roman" w:hAnsi="Times New Roman" w:cs="Times New Roman"/>
          <w:sz w:val="28"/>
          <w:szCs w:val="28"/>
        </w:rPr>
        <w:t xml:space="preserve"> Твери;</w:t>
      </w:r>
    </w:p>
    <w:p w:rsidR="00F472EB" w:rsidRDefault="00F472EB" w:rsidP="00274C8C">
      <w:pPr>
        <w:tabs>
          <w:tab w:val="right" w:pos="9354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472EB">
        <w:rPr>
          <w:rFonts w:ascii="Times New Roman" w:hAnsi="Times New Roman" w:cs="Times New Roman"/>
          <w:sz w:val="28"/>
          <w:szCs w:val="28"/>
        </w:rPr>
        <w:t>Николаева Елена Ивановна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4C8C">
        <w:rPr>
          <w:rFonts w:ascii="Times New Roman" w:hAnsi="Times New Roman" w:cs="Times New Roman"/>
          <w:sz w:val="28"/>
          <w:szCs w:val="28"/>
        </w:rPr>
        <w:t>– н</w:t>
      </w:r>
      <w:r w:rsidR="00274C8C" w:rsidRPr="00F472EB">
        <w:rPr>
          <w:rFonts w:ascii="Times New Roman" w:hAnsi="Times New Roman" w:cs="Times New Roman"/>
          <w:sz w:val="28"/>
          <w:szCs w:val="28"/>
        </w:rPr>
        <w:t xml:space="preserve">ачальник отдела </w:t>
      </w:r>
      <w:r w:rsidRPr="00F472EB">
        <w:rPr>
          <w:rFonts w:ascii="Times New Roman" w:hAnsi="Times New Roman" w:cs="Times New Roman"/>
          <w:sz w:val="28"/>
          <w:szCs w:val="28"/>
        </w:rPr>
        <w:t>муниципальной службы и кадровой работы</w:t>
      </w:r>
      <w:r w:rsidR="00274C8C">
        <w:rPr>
          <w:rFonts w:ascii="Times New Roman" w:hAnsi="Times New Roman" w:cs="Times New Roman"/>
          <w:sz w:val="28"/>
          <w:szCs w:val="28"/>
        </w:rPr>
        <w:t xml:space="preserve"> А</w:t>
      </w:r>
      <w:r w:rsidRPr="00A71E8B">
        <w:rPr>
          <w:rFonts w:ascii="Times New Roman" w:hAnsi="Times New Roman" w:cs="Times New Roman"/>
          <w:sz w:val="28"/>
          <w:szCs w:val="28"/>
        </w:rPr>
        <w:t>дминистрации город</w:t>
      </w:r>
      <w:r w:rsidR="00274C8C">
        <w:rPr>
          <w:rFonts w:ascii="Times New Roman" w:hAnsi="Times New Roman" w:cs="Times New Roman"/>
          <w:sz w:val="28"/>
          <w:szCs w:val="28"/>
        </w:rPr>
        <w:t>а</w:t>
      </w:r>
      <w:r w:rsidRPr="00A71E8B">
        <w:rPr>
          <w:rFonts w:ascii="Times New Roman" w:hAnsi="Times New Roman" w:cs="Times New Roman"/>
          <w:sz w:val="28"/>
          <w:szCs w:val="28"/>
        </w:rPr>
        <w:t xml:space="preserve"> Твери;</w:t>
      </w:r>
    </w:p>
    <w:p w:rsidR="00F472EB" w:rsidRPr="00A71E8B" w:rsidRDefault="00274C8C" w:rsidP="00274C8C">
      <w:pPr>
        <w:tabs>
          <w:tab w:val="right" w:pos="9354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Петров Петр Сергеевич</w:t>
      </w:r>
      <w:r w:rsidR="00F472EB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274C8C">
        <w:rPr>
          <w:rFonts w:ascii="Times New Roman" w:hAnsi="Times New Roman" w:cs="Times New Roman"/>
          <w:sz w:val="28"/>
          <w:szCs w:val="28"/>
        </w:rPr>
        <w:t>ачальник департамента</w:t>
      </w:r>
      <w:r w:rsidRPr="00A71E8B">
        <w:rPr>
          <w:rFonts w:ascii="Times New Roman" w:hAnsi="Times New Roman" w:cs="Times New Roman"/>
          <w:sz w:val="28"/>
          <w:szCs w:val="28"/>
        </w:rPr>
        <w:t xml:space="preserve"> </w:t>
      </w:r>
      <w:r w:rsidRPr="00274C8C">
        <w:rPr>
          <w:rFonts w:ascii="Times New Roman" w:hAnsi="Times New Roman" w:cs="Times New Roman"/>
          <w:sz w:val="28"/>
          <w:szCs w:val="28"/>
        </w:rPr>
        <w:t>экономического развития</w:t>
      </w:r>
      <w:r w:rsidRPr="00A71E8B">
        <w:rPr>
          <w:rFonts w:ascii="Times New Roman" w:hAnsi="Times New Roman" w:cs="Times New Roman"/>
          <w:sz w:val="28"/>
          <w:szCs w:val="28"/>
        </w:rPr>
        <w:t xml:space="preserve"> </w:t>
      </w:r>
      <w:r w:rsidR="00F472EB" w:rsidRPr="00A71E8B">
        <w:rPr>
          <w:rFonts w:ascii="Times New Roman" w:hAnsi="Times New Roman" w:cs="Times New Roman"/>
          <w:sz w:val="28"/>
          <w:szCs w:val="28"/>
        </w:rPr>
        <w:t>администрации город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472EB" w:rsidRPr="00A71E8B">
        <w:rPr>
          <w:rFonts w:ascii="Times New Roman" w:hAnsi="Times New Roman" w:cs="Times New Roman"/>
          <w:sz w:val="28"/>
          <w:szCs w:val="28"/>
        </w:rPr>
        <w:t xml:space="preserve"> Твери;</w:t>
      </w:r>
    </w:p>
    <w:p w:rsidR="00A71E8B" w:rsidRPr="00A71E8B" w:rsidRDefault="00274C8C" w:rsidP="00274C8C">
      <w:pPr>
        <w:tabs>
          <w:tab w:val="right" w:pos="9354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71E8B" w:rsidRPr="00A71E8B">
        <w:rPr>
          <w:rFonts w:ascii="Times New Roman" w:hAnsi="Times New Roman" w:cs="Times New Roman"/>
          <w:sz w:val="28"/>
          <w:szCs w:val="28"/>
        </w:rPr>
        <w:tab/>
        <w:t xml:space="preserve">Уткина Олеся Валерьевна </w:t>
      </w:r>
      <w:r w:rsidR="00F472EB">
        <w:rPr>
          <w:rFonts w:ascii="Times New Roman" w:hAnsi="Times New Roman" w:cs="Times New Roman"/>
          <w:sz w:val="28"/>
          <w:szCs w:val="28"/>
        </w:rPr>
        <w:t>–</w:t>
      </w:r>
      <w:r w:rsidR="00A71E8B" w:rsidRPr="00A71E8B">
        <w:rPr>
          <w:rFonts w:ascii="Times New Roman" w:hAnsi="Times New Roman" w:cs="Times New Roman"/>
          <w:sz w:val="28"/>
          <w:szCs w:val="28"/>
        </w:rPr>
        <w:t xml:space="preserve"> директор благотворительного фонда «Первый доброволец» (по согласованию);</w:t>
      </w:r>
    </w:p>
    <w:p w:rsidR="00A71E8B" w:rsidRPr="00A71E8B" w:rsidRDefault="00A71E8B" w:rsidP="00274C8C">
      <w:pPr>
        <w:tabs>
          <w:tab w:val="right" w:pos="9354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1E8B">
        <w:rPr>
          <w:rFonts w:ascii="Times New Roman" w:hAnsi="Times New Roman" w:cs="Times New Roman"/>
          <w:sz w:val="28"/>
          <w:szCs w:val="28"/>
        </w:rPr>
        <w:tab/>
      </w:r>
      <w:r w:rsidR="00274C8C">
        <w:rPr>
          <w:rFonts w:ascii="Times New Roman" w:hAnsi="Times New Roman" w:cs="Times New Roman"/>
          <w:sz w:val="28"/>
          <w:szCs w:val="28"/>
        </w:rPr>
        <w:t xml:space="preserve">          Хоменко Людмила Григорьевна </w:t>
      </w:r>
      <w:r w:rsidR="00F472EB">
        <w:rPr>
          <w:rFonts w:ascii="Times New Roman" w:hAnsi="Times New Roman" w:cs="Times New Roman"/>
          <w:sz w:val="28"/>
          <w:szCs w:val="28"/>
        </w:rPr>
        <w:t>–</w:t>
      </w:r>
      <w:r w:rsidR="00274C8C">
        <w:rPr>
          <w:rFonts w:ascii="Times New Roman" w:hAnsi="Times New Roman" w:cs="Times New Roman"/>
          <w:sz w:val="28"/>
          <w:szCs w:val="28"/>
        </w:rPr>
        <w:t xml:space="preserve"> </w:t>
      </w:r>
      <w:r w:rsidRPr="00A71E8B">
        <w:rPr>
          <w:rFonts w:ascii="Times New Roman" w:hAnsi="Times New Roman" w:cs="Times New Roman"/>
          <w:sz w:val="28"/>
          <w:szCs w:val="28"/>
        </w:rPr>
        <w:t>заместитель Главы Администрации города Твери;</w:t>
      </w:r>
    </w:p>
    <w:p w:rsidR="00A71E8B" w:rsidRDefault="00A71E8B" w:rsidP="00274C8C">
      <w:pPr>
        <w:tabs>
          <w:tab w:val="right" w:pos="9354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1E8B">
        <w:rPr>
          <w:rFonts w:ascii="Times New Roman" w:hAnsi="Times New Roman" w:cs="Times New Roman"/>
          <w:sz w:val="28"/>
          <w:szCs w:val="28"/>
        </w:rPr>
        <w:tab/>
      </w:r>
      <w:r w:rsidR="00274C8C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71E8B">
        <w:rPr>
          <w:rFonts w:ascii="Times New Roman" w:hAnsi="Times New Roman" w:cs="Times New Roman"/>
          <w:sz w:val="28"/>
          <w:szCs w:val="28"/>
        </w:rPr>
        <w:t xml:space="preserve">Черных Денис Игоревич </w:t>
      </w:r>
      <w:r w:rsidR="00F472EB">
        <w:rPr>
          <w:rFonts w:ascii="Times New Roman" w:hAnsi="Times New Roman" w:cs="Times New Roman"/>
          <w:sz w:val="28"/>
          <w:szCs w:val="28"/>
        </w:rPr>
        <w:t>–</w:t>
      </w:r>
      <w:r w:rsidRPr="00A71E8B">
        <w:rPr>
          <w:rFonts w:ascii="Times New Roman" w:hAnsi="Times New Roman" w:cs="Times New Roman"/>
          <w:sz w:val="28"/>
          <w:szCs w:val="28"/>
        </w:rPr>
        <w:t xml:space="preserve"> заместитель Главы Администрации города Твери.</w:t>
      </w:r>
    </w:p>
    <w:p w:rsidR="00274C8C" w:rsidRDefault="00394E70" w:rsidP="00C11C6D">
      <w:pPr>
        <w:tabs>
          <w:tab w:val="right" w:pos="9354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336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»</w:t>
      </w:r>
      <w:r w:rsidR="00DA198E">
        <w:rPr>
          <w:rFonts w:ascii="Times New Roman" w:hAnsi="Times New Roman" w:cs="Times New Roman"/>
          <w:sz w:val="28"/>
          <w:szCs w:val="28"/>
        </w:rPr>
        <w:t>.</w:t>
      </w:r>
    </w:p>
    <w:p w:rsidR="00274C8C" w:rsidRDefault="00274C8C" w:rsidP="007072A6">
      <w:pPr>
        <w:tabs>
          <w:tab w:val="right" w:pos="935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4C8C" w:rsidRDefault="00274C8C" w:rsidP="007072A6">
      <w:pPr>
        <w:tabs>
          <w:tab w:val="right" w:pos="935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4C8C" w:rsidRDefault="00274C8C" w:rsidP="007072A6">
      <w:pPr>
        <w:tabs>
          <w:tab w:val="right" w:pos="935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4C8C" w:rsidRDefault="00274C8C" w:rsidP="007072A6">
      <w:pPr>
        <w:tabs>
          <w:tab w:val="right" w:pos="935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79D4" w:rsidRDefault="003779D4" w:rsidP="007072A6">
      <w:pPr>
        <w:tabs>
          <w:tab w:val="right" w:pos="935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79D4" w:rsidRDefault="003779D4" w:rsidP="007072A6">
      <w:pPr>
        <w:tabs>
          <w:tab w:val="right" w:pos="935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79D4" w:rsidRDefault="003779D4" w:rsidP="007072A6">
      <w:pPr>
        <w:tabs>
          <w:tab w:val="right" w:pos="935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198E" w:rsidRDefault="00DA198E" w:rsidP="00443B55">
      <w:pPr>
        <w:tabs>
          <w:tab w:val="right" w:pos="935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72A6" w:rsidRPr="003C1886" w:rsidRDefault="007072A6" w:rsidP="007072A6">
      <w:pPr>
        <w:tabs>
          <w:tab w:val="right" w:pos="935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5025" w:rsidRDefault="00AC5025" w:rsidP="00AC5025">
      <w:pPr>
        <w:tabs>
          <w:tab w:val="left" w:pos="1052"/>
        </w:tabs>
        <w:rPr>
          <w:rFonts w:ascii="Times New Roman" w:hAnsi="Times New Roman" w:cs="Times New Roman"/>
          <w:sz w:val="28"/>
          <w:szCs w:val="28"/>
        </w:rPr>
      </w:pPr>
    </w:p>
    <w:p w:rsidR="005F573C" w:rsidRPr="007072A6" w:rsidRDefault="00AC5025" w:rsidP="00AC5025">
      <w:pPr>
        <w:tabs>
          <w:tab w:val="left" w:pos="1052"/>
        </w:tabs>
        <w:rPr>
          <w:rFonts w:ascii="Times New Roman" w:hAnsi="Times New Roman" w:cs="Times New Roman"/>
          <w:sz w:val="28"/>
          <w:szCs w:val="28"/>
        </w:rPr>
      </w:pPr>
      <w:r w:rsidRPr="00AC502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</w:p>
    <w:sectPr w:rsidR="005F573C" w:rsidRPr="00707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638"/>
    <w:rsid w:val="000D16B2"/>
    <w:rsid w:val="000D3DA2"/>
    <w:rsid w:val="00146572"/>
    <w:rsid w:val="0018425D"/>
    <w:rsid w:val="001B7917"/>
    <w:rsid w:val="001D3F5E"/>
    <w:rsid w:val="001E056A"/>
    <w:rsid w:val="00240B8F"/>
    <w:rsid w:val="00265B27"/>
    <w:rsid w:val="00272DFD"/>
    <w:rsid w:val="00274C8C"/>
    <w:rsid w:val="002978A3"/>
    <w:rsid w:val="00311B79"/>
    <w:rsid w:val="0035300F"/>
    <w:rsid w:val="00370383"/>
    <w:rsid w:val="003779D4"/>
    <w:rsid w:val="0039019B"/>
    <w:rsid w:val="00394E70"/>
    <w:rsid w:val="003A1367"/>
    <w:rsid w:val="0040516D"/>
    <w:rsid w:val="00442B10"/>
    <w:rsid w:val="00443B55"/>
    <w:rsid w:val="00482F5C"/>
    <w:rsid w:val="00496E7D"/>
    <w:rsid w:val="004C6922"/>
    <w:rsid w:val="005258D2"/>
    <w:rsid w:val="00530768"/>
    <w:rsid w:val="00557C6B"/>
    <w:rsid w:val="005751AE"/>
    <w:rsid w:val="005A3369"/>
    <w:rsid w:val="005A6F51"/>
    <w:rsid w:val="005C44D8"/>
    <w:rsid w:val="005E3DC3"/>
    <w:rsid w:val="005F573C"/>
    <w:rsid w:val="0065533B"/>
    <w:rsid w:val="00680722"/>
    <w:rsid w:val="007072A6"/>
    <w:rsid w:val="00715B15"/>
    <w:rsid w:val="007308B0"/>
    <w:rsid w:val="00780EE8"/>
    <w:rsid w:val="007B23E7"/>
    <w:rsid w:val="007C2FBA"/>
    <w:rsid w:val="007E0B4B"/>
    <w:rsid w:val="0080545C"/>
    <w:rsid w:val="008650D9"/>
    <w:rsid w:val="008B01C2"/>
    <w:rsid w:val="008F2D33"/>
    <w:rsid w:val="0091416D"/>
    <w:rsid w:val="009E6A6C"/>
    <w:rsid w:val="00A05AB2"/>
    <w:rsid w:val="00A71E8B"/>
    <w:rsid w:val="00A80D1D"/>
    <w:rsid w:val="00AC2114"/>
    <w:rsid w:val="00AC5025"/>
    <w:rsid w:val="00BB0C6B"/>
    <w:rsid w:val="00BB2075"/>
    <w:rsid w:val="00BB4A46"/>
    <w:rsid w:val="00BB50E6"/>
    <w:rsid w:val="00C11C6D"/>
    <w:rsid w:val="00C17138"/>
    <w:rsid w:val="00C31638"/>
    <w:rsid w:val="00C32F4D"/>
    <w:rsid w:val="00CF64C9"/>
    <w:rsid w:val="00D47402"/>
    <w:rsid w:val="00DA198E"/>
    <w:rsid w:val="00DC2844"/>
    <w:rsid w:val="00DE627F"/>
    <w:rsid w:val="00E054CC"/>
    <w:rsid w:val="00E06A7F"/>
    <w:rsid w:val="00ED694C"/>
    <w:rsid w:val="00F13F70"/>
    <w:rsid w:val="00F345FD"/>
    <w:rsid w:val="00F41518"/>
    <w:rsid w:val="00F472EB"/>
    <w:rsid w:val="00F52745"/>
    <w:rsid w:val="00FA7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69A0B6-9872-4D0D-81A4-6C32911CD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316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3163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rmattext">
    <w:name w:val="formattext"/>
    <w:basedOn w:val="a"/>
    <w:rsid w:val="00C31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31638"/>
    <w:rPr>
      <w:color w:val="0000FF"/>
      <w:u w:val="single"/>
    </w:rPr>
  </w:style>
  <w:style w:type="paragraph" w:customStyle="1" w:styleId="headertext">
    <w:name w:val="headertext"/>
    <w:basedOn w:val="a"/>
    <w:rsid w:val="00C31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308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308B0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A71E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8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70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25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cntd.ru/document/55034899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Ким Екатерина Игоревна</cp:lastModifiedBy>
  <cp:revision>13</cp:revision>
  <cp:lastPrinted>2025-07-09T12:07:00Z</cp:lastPrinted>
  <dcterms:created xsi:type="dcterms:W3CDTF">2025-07-04T07:00:00Z</dcterms:created>
  <dcterms:modified xsi:type="dcterms:W3CDTF">2025-07-15T13:55:00Z</dcterms:modified>
</cp:coreProperties>
</file>